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新闻标题</w:t>
      </w:r>
    </w:p>
    <w:p w14:paraId="455C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68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【新闻链接】正文</w:t>
      </w:r>
    </w:p>
    <w:p w14:paraId="3FCB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363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EA08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DA3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49F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22A6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EFE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43D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3EA8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8DFC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827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xx学院学生会</w:t>
      </w:r>
    </w:p>
    <w:p w14:paraId="4BF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000000"/>
    <w:rsid w:val="023E381C"/>
    <w:rsid w:val="427F5457"/>
    <w:rsid w:val="49B11BB7"/>
    <w:rsid w:val="766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0</Lines>
  <Paragraphs>0</Paragraphs>
  <TotalTime>1</TotalTime>
  <ScaleCrop>false</ScaleCrop>
  <LinksUpToDate>false</LinksUpToDate>
  <CharactersWithSpaces>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2023-12-04T08:32:00Z</dcterms:created>
  <dc:creator>dellll</dc:creator>
  <cp:lastModifiedBy>惜梦小姐</cp:lastModifiedBy>
  <dcterms:modified xsi:type="dcterms:W3CDTF">2025-04-25T12:04:44Z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8CEFF618B1914B8E947E4B0084F20CFA_12</vt:lpwstr>
  </property>
  <property fmtid="{D5CDD505-2E9C-101B-9397-08002B2CF9AE}" pid="4" name="KSOTemplateDocerSaveRecord">
    <vt:lpwstr>eyJoZGlkIjoiNDA5NDVjYzkwZGU5NmE0NmNkNmE2ZDQ3ZTNhYmYzNWYiLCJ1c2VySWQiOiI5MzM3MjY1MjgifQ==</vt:lpwstr>
  </property>
</Properties>
</file>